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AA9" w:rsidRDefault="00725AA9"/>
    <w:p w:rsidR="00DF3FD1" w:rsidRPr="00DF3FD1" w:rsidRDefault="00DF3FD1" w:rsidP="00DF3FD1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DF3FD1">
        <w:rPr>
          <w:rFonts w:ascii="Arial" w:hAnsi="Arial" w:cs="Arial"/>
          <w:b/>
          <w:u w:val="single"/>
        </w:rPr>
        <w:t>AUTORIZACIÓN PARA CELEBRACIÓN</w:t>
      </w:r>
      <w:r w:rsidR="00A31ED1">
        <w:rPr>
          <w:rFonts w:ascii="Arial" w:hAnsi="Arial" w:cs="Arial"/>
          <w:b/>
          <w:u w:val="single"/>
        </w:rPr>
        <w:t xml:space="preserve"> ASAMBLEA GENERAL EXTRAORDINARIA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DF3FD1" w:rsidRDefault="00DF3FD1" w:rsidP="00DF3FD1">
      <w:pPr>
        <w:spacing w:after="0" w:line="360" w:lineRule="auto"/>
        <w:rPr>
          <w:rFonts w:ascii="Arial" w:hAnsi="Arial" w:cs="Arial"/>
        </w:rPr>
      </w:pPr>
    </w:p>
    <w:p w:rsidR="00DF3FD1" w:rsidRDefault="00DF3FD1" w:rsidP="00A31E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de…………………………………….………………………………………, de la entidad civil denominada…………………………...……………………………………………………………………………….……, Legajo Social Nro.…………………., se dirige a Usted a fin de solici</w:t>
      </w:r>
      <w:r w:rsidR="00A31ED1">
        <w:rPr>
          <w:rFonts w:ascii="Arial" w:hAnsi="Arial" w:cs="Arial"/>
        </w:rPr>
        <w:t xml:space="preserve">tar autorización para celebrar </w:t>
      </w:r>
      <w:r>
        <w:rPr>
          <w:rFonts w:ascii="Arial" w:hAnsi="Arial" w:cs="Arial"/>
        </w:rPr>
        <w:t xml:space="preserve">Asamblea General Extraordinaria; </w:t>
      </w:r>
    </w:p>
    <w:p w:rsidR="00DF3FD1" w:rsidRPr="00A8682D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</w:rPr>
        <w:t xml:space="preserve">La misma ha sido convocada en los términos estatutarios para el día………/………/……… a las………………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 xml:space="preserve">. en primera convocatoria y a las……………… </w:t>
      </w:r>
      <w:proofErr w:type="spellStart"/>
      <w:r>
        <w:rPr>
          <w:rFonts w:ascii="Arial" w:hAnsi="Arial" w:cs="Arial"/>
        </w:rPr>
        <w:t>hs</w:t>
      </w:r>
      <w:proofErr w:type="spellEnd"/>
      <w:r>
        <w:rPr>
          <w:rFonts w:ascii="Arial" w:hAnsi="Arial" w:cs="Arial"/>
        </w:rPr>
        <w:t>. en segunda convocatoria. La misma se celebrará en la sede social sita en calle ………………………………………………………………………………</w:t>
      </w:r>
      <w:r w:rsidR="00A31E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departamento …………………………………………………,de la provincia de San Juan. </w:t>
      </w:r>
      <w:r w:rsidRPr="00A8682D">
        <w:rPr>
          <w:rFonts w:ascii="Arial" w:hAnsi="Arial" w:cs="Arial"/>
          <w:i/>
          <w:sz w:val="20"/>
        </w:rPr>
        <w:t>(En caso de ser virtual se debe indicar la plataforma y modo de acceso (link o ID, contraseña, etc.))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continuación se transcribe el Orden del día: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1)…………………………………………………………………………………………………...…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2)………………………………………………………………………………………………………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3)………………………………………………………………………………………………………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4)………………………………………………………………………………………………………</w:t>
      </w:r>
      <w:bookmarkStart w:id="0" w:name="_GoBack"/>
      <w:bookmarkEnd w:id="0"/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 acompaña a la presente la siguiente documentación: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Padrón de asociados;</w:t>
      </w:r>
    </w:p>
    <w:p w:rsidR="00DF3FD1" w:rsidRDefault="00DF3FD1" w:rsidP="00A31E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Convocatoria de conformidad a lo prescripto por los Estatutos Sociales;</w:t>
      </w:r>
    </w:p>
    <w:p w:rsidR="00DF3FD1" w:rsidRDefault="00DF3FD1" w:rsidP="00DF3FD1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Libro de Registro de asociados 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denuncio teléfono de contacto ……………………………………………. Y dirección de correo electrónico………………………………………………………………</w:t>
      </w:r>
    </w:p>
    <w:p w:rsidR="00DF3FD1" w:rsidRDefault="00DF3FD1" w:rsidP="00DF3FD1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DF3FD1" w:rsidRDefault="00DF3FD1" w:rsidP="00DF3FD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JUAN,……… de………………………………. de……………</w:t>
      </w:r>
    </w:p>
    <w:p w:rsidR="005545FB" w:rsidRDefault="005545FB" w:rsidP="005545FB">
      <w:pPr>
        <w:ind w:left="-142"/>
        <w:jc w:val="right"/>
      </w:pPr>
    </w:p>
    <w:p w:rsidR="00DF3FD1" w:rsidRPr="006F00F3" w:rsidRDefault="00DF3FD1" w:rsidP="005545FB">
      <w:pPr>
        <w:ind w:left="-142"/>
        <w:jc w:val="right"/>
      </w:pPr>
    </w:p>
    <w:sectPr w:rsidR="00DF3FD1" w:rsidRPr="006F00F3" w:rsidSect="00A31ED1">
      <w:headerReference w:type="default" r:id="rId8"/>
      <w:footerReference w:type="default" r:id="rId9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D9" w:rsidRDefault="00B12DD9" w:rsidP="006F00F3">
      <w:pPr>
        <w:spacing w:after="0" w:line="240" w:lineRule="auto"/>
      </w:pPr>
      <w:r>
        <w:separator/>
      </w:r>
    </w:p>
  </w:endnote>
  <w:endnote w:type="continuationSeparator" w:id="0">
    <w:p w:rsidR="00B12DD9" w:rsidRDefault="00B12DD9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D9" w:rsidRDefault="00B12DD9" w:rsidP="006F00F3">
      <w:pPr>
        <w:spacing w:after="0" w:line="240" w:lineRule="auto"/>
      </w:pPr>
      <w:r>
        <w:separator/>
      </w:r>
    </w:p>
  </w:footnote>
  <w:footnote w:type="continuationSeparator" w:id="0">
    <w:p w:rsidR="00B12DD9" w:rsidRDefault="00B12DD9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FCFC5D7" wp14:editId="30E595D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B7E98"/>
    <w:multiLevelType w:val="hybridMultilevel"/>
    <w:tmpl w:val="484C1078"/>
    <w:lvl w:ilvl="0" w:tplc="EBACE09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54"/>
    <w:rsid w:val="00047D3E"/>
    <w:rsid w:val="000754BF"/>
    <w:rsid w:val="00314988"/>
    <w:rsid w:val="0044053D"/>
    <w:rsid w:val="005545FB"/>
    <w:rsid w:val="00582AB8"/>
    <w:rsid w:val="005915CB"/>
    <w:rsid w:val="006C2970"/>
    <w:rsid w:val="006F00F3"/>
    <w:rsid w:val="006F5E3A"/>
    <w:rsid w:val="00725AA9"/>
    <w:rsid w:val="00752208"/>
    <w:rsid w:val="00783598"/>
    <w:rsid w:val="007C6452"/>
    <w:rsid w:val="0084662E"/>
    <w:rsid w:val="009D4CBF"/>
    <w:rsid w:val="00A31ED1"/>
    <w:rsid w:val="00AE56A9"/>
    <w:rsid w:val="00B10EB9"/>
    <w:rsid w:val="00B12DD9"/>
    <w:rsid w:val="00C141FA"/>
    <w:rsid w:val="00CE691E"/>
    <w:rsid w:val="00D94357"/>
    <w:rsid w:val="00DF3FD1"/>
    <w:rsid w:val="00EB515F"/>
    <w:rsid w:val="00F22654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FB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F3FD1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2024-06-27T15:32:00Z</cp:lastPrinted>
  <dcterms:created xsi:type="dcterms:W3CDTF">2024-07-10T16:40:00Z</dcterms:created>
  <dcterms:modified xsi:type="dcterms:W3CDTF">2024-07-10T16:40:00Z</dcterms:modified>
</cp:coreProperties>
</file>